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3E85" w14:textId="6FC5FFDF" w:rsidR="003C76B8" w:rsidRPr="00EA7F71" w:rsidRDefault="003840BA" w:rsidP="003C76B8">
      <w:pPr>
        <w:pStyle w:val="Overskrift1"/>
        <w:keepLines/>
        <w:tabs>
          <w:tab w:val="num" w:pos="720"/>
        </w:tabs>
        <w:spacing w:before="360" w:after="0"/>
        <w:rPr>
          <w:b/>
          <w:kern w:val="28"/>
          <w:szCs w:val="20"/>
          <w:lang w:eastAsia="en-US"/>
        </w:rPr>
      </w:pPr>
      <w:r w:rsidRPr="00EA7F71">
        <w:rPr>
          <w:b/>
          <w:kern w:val="28"/>
          <w:szCs w:val="20"/>
          <w:lang w:eastAsia="en-US"/>
        </w:rPr>
        <w:t xml:space="preserve">Erfaring </w:t>
      </w:r>
      <w:r w:rsidR="005D1DE7" w:rsidRPr="00EA7F71">
        <w:rPr>
          <w:b/>
          <w:kern w:val="28"/>
          <w:szCs w:val="20"/>
          <w:lang w:eastAsia="en-US"/>
        </w:rPr>
        <w:t xml:space="preserve">fra </w:t>
      </w:r>
      <w:r w:rsidR="00C220FB" w:rsidRPr="00EA7F71">
        <w:rPr>
          <w:b/>
          <w:kern w:val="28"/>
          <w:szCs w:val="20"/>
          <w:lang w:eastAsia="en-US"/>
        </w:rPr>
        <w:t>sammenlignbare</w:t>
      </w:r>
      <w:r w:rsidR="005D1DE7" w:rsidRPr="00EA7F71">
        <w:rPr>
          <w:b/>
          <w:kern w:val="28"/>
          <w:szCs w:val="20"/>
          <w:lang w:eastAsia="en-US"/>
        </w:rPr>
        <w:t xml:space="preserve"> oppdrag. </w:t>
      </w:r>
    </w:p>
    <w:p w14:paraId="76A88179" w14:textId="77777777" w:rsidR="003C76B8" w:rsidRPr="00EA7F71" w:rsidRDefault="003C76B8" w:rsidP="003C76B8">
      <w:pPr>
        <w:rPr>
          <w:rFonts w:ascii="Arial" w:hAnsi="Arial" w:cs="Arial"/>
          <w:lang w:eastAsia="en-US"/>
        </w:rPr>
      </w:pPr>
    </w:p>
    <w:p w14:paraId="57E79C25" w14:textId="499454A9" w:rsidR="00A34482" w:rsidRPr="00EA7F71" w:rsidRDefault="00752205" w:rsidP="00EF7719">
      <w:pPr>
        <w:pStyle w:val="Contractstyle"/>
        <w:ind w:left="0"/>
        <w:rPr>
          <w:rFonts w:ascii="Arial" w:hAnsi="Arial" w:cs="Arial"/>
          <w:b/>
          <w:bCs/>
          <w:sz w:val="20"/>
          <w:szCs w:val="20"/>
        </w:rPr>
      </w:pPr>
      <w:r w:rsidRPr="00EA7F71">
        <w:rPr>
          <w:rFonts w:ascii="Arial" w:hAnsi="Arial" w:cs="Arial"/>
          <w:b/>
          <w:bCs/>
          <w:sz w:val="20"/>
          <w:szCs w:val="20"/>
        </w:rPr>
        <w:t xml:space="preserve">Anskaffelse: </w:t>
      </w:r>
      <w:r w:rsidR="006D7752">
        <w:rPr>
          <w:rFonts w:ascii="Arial" w:hAnsi="Arial" w:cs="Arial"/>
          <w:b/>
          <w:bCs/>
          <w:sz w:val="20"/>
          <w:szCs w:val="20"/>
        </w:rPr>
        <w:t>Kjøp av drivstoff pumpe og bulk</w:t>
      </w:r>
      <w:r w:rsidR="00A01CFF">
        <w:rPr>
          <w:rFonts w:ascii="Arial" w:hAnsi="Arial" w:cs="Arial"/>
          <w:b/>
          <w:bCs/>
          <w:sz w:val="20"/>
          <w:szCs w:val="20"/>
        </w:rPr>
        <w:t xml:space="preserve">, sak </w:t>
      </w:r>
      <w:r w:rsidR="001A31FF">
        <w:rPr>
          <w:rFonts w:ascii="Arial" w:hAnsi="Arial" w:cs="Arial"/>
          <w:b/>
          <w:bCs/>
          <w:sz w:val="20"/>
          <w:szCs w:val="20"/>
        </w:rPr>
        <w:t>26/00131</w:t>
      </w:r>
    </w:p>
    <w:p w14:paraId="7738327B" w14:textId="77777777" w:rsidR="003C1465" w:rsidRPr="00EA7F71" w:rsidRDefault="003C1465" w:rsidP="00EF7719">
      <w:pPr>
        <w:pStyle w:val="Contractstyle"/>
        <w:ind w:left="0"/>
        <w:rPr>
          <w:rFonts w:ascii="Arial" w:hAnsi="Arial" w:cs="Arial"/>
          <w:b/>
          <w:bCs/>
          <w:sz w:val="20"/>
          <w:szCs w:val="20"/>
        </w:rPr>
      </w:pPr>
    </w:p>
    <w:p w14:paraId="47C69C38" w14:textId="1F7F8F5D" w:rsidR="003C76B8" w:rsidRPr="00EA7F71" w:rsidRDefault="0074598F" w:rsidP="003C1465">
      <w:pPr>
        <w:keepNext/>
        <w:keepLines/>
        <w:rPr>
          <w:rFonts w:ascii="Arial" w:hAnsi="Arial" w:cs="Arial"/>
          <w:sz w:val="20"/>
        </w:rPr>
      </w:pPr>
      <w:r w:rsidRPr="00EA7F71">
        <w:rPr>
          <w:rFonts w:ascii="Arial" w:hAnsi="Arial" w:cs="Arial"/>
          <w:color w:val="000000"/>
          <w:sz w:val="20"/>
        </w:rPr>
        <w:t xml:space="preserve">Ved inngivelse av kvalifikasjonskrav skal leverandøren </w:t>
      </w:r>
      <w:r w:rsidR="006117A1" w:rsidRPr="00EA7F71">
        <w:rPr>
          <w:rFonts w:ascii="Arial" w:hAnsi="Arial" w:cs="Arial"/>
          <w:color w:val="000000"/>
          <w:sz w:val="20"/>
        </w:rPr>
        <w:t>oppgi</w:t>
      </w:r>
      <w:r w:rsidR="001304B3" w:rsidRPr="00EA7F71">
        <w:rPr>
          <w:rFonts w:ascii="Arial" w:hAnsi="Arial" w:cs="Arial"/>
          <w:color w:val="000000"/>
          <w:sz w:val="20"/>
        </w:rPr>
        <w:t xml:space="preserve"> </w:t>
      </w:r>
      <w:r w:rsidR="00193339">
        <w:rPr>
          <w:rFonts w:ascii="Arial" w:hAnsi="Arial" w:cs="Arial"/>
          <w:color w:val="000000"/>
          <w:sz w:val="20"/>
        </w:rPr>
        <w:t>inntil</w:t>
      </w:r>
      <w:r w:rsidR="001304B3" w:rsidRPr="00EA7F71">
        <w:rPr>
          <w:rFonts w:ascii="Arial" w:hAnsi="Arial" w:cs="Arial"/>
          <w:color w:val="000000"/>
          <w:sz w:val="20"/>
        </w:rPr>
        <w:t xml:space="preserve"> tre </w:t>
      </w:r>
      <w:r w:rsidR="00193339">
        <w:rPr>
          <w:rFonts w:ascii="Arial" w:hAnsi="Arial" w:cs="Arial"/>
          <w:color w:val="000000"/>
          <w:sz w:val="20"/>
        </w:rPr>
        <w:t xml:space="preserve">av de </w:t>
      </w:r>
      <w:r w:rsidR="001304B3" w:rsidRPr="00EA7F71">
        <w:rPr>
          <w:rFonts w:ascii="Arial" w:hAnsi="Arial" w:cs="Arial"/>
          <w:color w:val="000000"/>
          <w:sz w:val="20"/>
        </w:rPr>
        <w:t xml:space="preserve">mest relevante leveranser fra lignende kontrakter de siste </w:t>
      </w:r>
      <w:r w:rsidR="004A124D">
        <w:rPr>
          <w:rFonts w:ascii="Arial" w:hAnsi="Arial" w:cs="Arial"/>
          <w:color w:val="000000"/>
          <w:sz w:val="20"/>
        </w:rPr>
        <w:t>fem</w:t>
      </w:r>
      <w:r w:rsidR="001304B3" w:rsidRPr="00EA7F71">
        <w:rPr>
          <w:rFonts w:ascii="Arial" w:hAnsi="Arial" w:cs="Arial"/>
          <w:color w:val="000000"/>
          <w:sz w:val="20"/>
        </w:rPr>
        <w:t xml:space="preserve"> årene.</w:t>
      </w:r>
      <w:r w:rsidR="006117A1" w:rsidRPr="00EA7F71">
        <w:rPr>
          <w:rFonts w:ascii="Arial" w:hAnsi="Arial" w:cs="Arial"/>
          <w:color w:val="000000"/>
          <w:sz w:val="20"/>
        </w:rPr>
        <w:t xml:space="preserve"> </w:t>
      </w:r>
      <w:r w:rsidR="000A1955" w:rsidRPr="00EA7F71">
        <w:rPr>
          <w:rFonts w:ascii="Arial" w:hAnsi="Arial" w:cs="Arial"/>
          <w:sz w:val="20"/>
        </w:rPr>
        <w:t xml:space="preserve">Det er leverandørens ansvar å dokumentere relevans gjennom beskrivelsen. </w:t>
      </w:r>
    </w:p>
    <w:p w14:paraId="6EE422A7" w14:textId="77777777" w:rsidR="003C1465" w:rsidRPr="00EA7F71" w:rsidRDefault="003C1465" w:rsidP="003C1465">
      <w:pPr>
        <w:keepNext/>
        <w:keepLines/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1560"/>
        <w:gridCol w:w="7087"/>
      </w:tblGrid>
      <w:tr w:rsidR="00C466D3" w:rsidRPr="00EA7F71" w14:paraId="325A6A35" w14:textId="77777777" w:rsidTr="006D7752">
        <w:trPr>
          <w:trHeight w:val="4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C396D10" w14:textId="77777777" w:rsidR="00C466D3" w:rsidRPr="00EA7F71" w:rsidRDefault="00C466D3" w:rsidP="003C1465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Tilbyder: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C9AC" w14:textId="77777777" w:rsidR="00C466D3" w:rsidRPr="00EA7F71" w:rsidRDefault="00C466D3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14:paraId="63F75D4F" w14:textId="77777777" w:rsidR="00C466D3" w:rsidRPr="00EA7F71" w:rsidRDefault="00C466D3" w:rsidP="002D6E6E">
      <w:pPr>
        <w:rPr>
          <w:rFonts w:ascii="Arial" w:hAnsi="Arial" w:cs="Arial"/>
          <w:b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A05D7A" w:rsidRPr="00EA7F71" w14:paraId="4F71EFE9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C3968A" w14:textId="77777777" w:rsidR="00A05D7A" w:rsidRPr="00EA7F71" w:rsidRDefault="00A05D7A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2E2C2" w14:textId="77777777" w:rsidR="00A05D7A" w:rsidRPr="00EA7F71" w:rsidRDefault="00A05D7A" w:rsidP="00A05D7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A05D7A" w:rsidRPr="00EA7F71" w14:paraId="1EF7F68F" w14:textId="77777777" w:rsidTr="006D7752">
        <w:trPr>
          <w:trHeight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0DA9C4" w14:textId="77777777" w:rsidR="00A05D7A" w:rsidRPr="00EA7F71" w:rsidRDefault="00A05D7A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29" w14:textId="77777777" w:rsidR="00A05D7A" w:rsidRPr="00EA7F71" w:rsidRDefault="00A05D7A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A05D7A" w:rsidRPr="00EA7F71" w14:paraId="25F007FA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9BA8280" w14:textId="77777777" w:rsidR="00A05D7A" w:rsidRPr="00EA7F71" w:rsidRDefault="00A05D7A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4F7" w14:textId="77777777" w:rsidR="00A05D7A" w:rsidRPr="00EA7F71" w:rsidRDefault="00A05D7A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A05D7A" w:rsidRPr="00EA7F71" w14:paraId="329B83DD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6EB932" w14:textId="77777777" w:rsidR="00A05D7A" w:rsidRPr="00EA7F71" w:rsidRDefault="00A05D7A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F8F" w14:textId="77777777" w:rsidR="00A05D7A" w:rsidRPr="00EA7F71" w:rsidRDefault="00A05D7A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3C76B8" w:rsidRPr="00EA7F71" w14:paraId="5B91EE3C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1ABBE9" w14:textId="4F82CA3E" w:rsidR="003C76B8" w:rsidRPr="00EA7F71" w:rsidRDefault="006D1610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="00D82F11" w:rsidRPr="00EA7F71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32F" w14:textId="77777777" w:rsidR="003C76B8" w:rsidRPr="00EA7F71" w:rsidRDefault="003C76B8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A05D7A" w:rsidRPr="00EA7F71" w14:paraId="7F6B337F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1E70A2" w14:textId="3169B81A" w:rsidR="00A05D7A" w:rsidRPr="00EA7F71" w:rsidRDefault="00A05D7A" w:rsidP="00A05D7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="00D1373B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="001D2844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pr. år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4F0" w14:textId="77777777" w:rsidR="00A05D7A" w:rsidRPr="00EA7F71" w:rsidRDefault="00A05D7A" w:rsidP="0007237D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14:paraId="4EA384B3" w14:textId="77777777" w:rsidR="00EF7719" w:rsidRPr="00EA7F71" w:rsidRDefault="00EF7719" w:rsidP="002D6E6E">
      <w:pPr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EF7719" w:rsidRPr="00EA7F71" w14:paraId="7A01ED65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26A0B7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07694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0D5F2476" w14:textId="77777777" w:rsidTr="006D7752">
        <w:trPr>
          <w:trHeight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FD2F88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475B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7BC7232E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067167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282E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1DB8A464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9D9DF0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CE57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3C76B8" w:rsidRPr="00EA7F71" w14:paraId="6032BDB2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75AC43" w14:textId="10E94EE6" w:rsidR="003C76B8" w:rsidRPr="00EA7F71" w:rsidRDefault="006D1610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="003C76B8" w:rsidRPr="00EA7F71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4966" w14:textId="77777777" w:rsidR="003C76B8" w:rsidRPr="00EA7F71" w:rsidRDefault="003C76B8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4DDBE1D9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F87606D" w14:textId="48E3E482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="001D2844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 pr</w:t>
            </w:r>
            <w:r w:rsidR="003C1465" w:rsidRPr="00EA7F71">
              <w:rPr>
                <w:rFonts w:ascii="Arial" w:hAnsi="Arial" w:cs="Arial"/>
                <w:b/>
                <w:sz w:val="20"/>
                <w:lang w:eastAsia="en-US"/>
              </w:rPr>
              <w:t>.</w:t>
            </w:r>
            <w:r w:rsidR="001D2844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 år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61C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14:paraId="07742C16" w14:textId="77777777" w:rsidR="00EF7719" w:rsidRPr="00EA7F71" w:rsidRDefault="00EF7719" w:rsidP="002D6E6E">
      <w:pPr>
        <w:rPr>
          <w:rFonts w:ascii="Arial" w:hAnsi="Arial" w:cs="Arial"/>
          <w:sz w:val="20"/>
        </w:rPr>
      </w:pPr>
    </w:p>
    <w:tbl>
      <w:tblPr>
        <w:tblStyle w:val="Tabellrutenett"/>
        <w:tblW w:w="8647" w:type="dxa"/>
        <w:tblInd w:w="-5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EF7719" w:rsidRPr="00EA7F71" w14:paraId="621CC25D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ECBEAD6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Kunde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CD8FA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77C1DDDE" w14:textId="77777777" w:rsidTr="006D7752">
        <w:trPr>
          <w:trHeight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5957EF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Kontaktperson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1FBF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2CACC3A6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6974AC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E-post/Tlf.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E165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2ED566A2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ADA769E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Avtaleperiode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77E5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3C76B8" w:rsidRPr="00EA7F71" w14:paraId="7B113204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C70E59B" w14:textId="4F94D010" w:rsidR="003C76B8" w:rsidRPr="00EA7F71" w:rsidRDefault="006D1610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</w:t>
            </w:r>
            <w:r w:rsidR="003C76B8" w:rsidRPr="00EA7F71">
              <w:rPr>
                <w:rFonts w:ascii="Arial" w:hAnsi="Arial" w:cs="Arial"/>
                <w:b/>
                <w:sz w:val="20"/>
                <w:lang w:eastAsia="en-US"/>
              </w:rPr>
              <w:t>everanse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4692" w14:textId="77777777" w:rsidR="003C76B8" w:rsidRPr="00EA7F71" w:rsidRDefault="003C76B8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  <w:tr w:rsidR="00EF7719" w:rsidRPr="00EA7F71" w14:paraId="0B08FB62" w14:textId="77777777" w:rsidTr="006D775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BCF118B" w14:textId="6CD17097" w:rsidR="00EF7719" w:rsidRPr="00EA7F71" w:rsidRDefault="00EF7719" w:rsidP="005E703A">
            <w:pPr>
              <w:spacing w:before="120" w:after="120"/>
              <w:rPr>
                <w:rFonts w:ascii="Arial" w:hAnsi="Arial" w:cs="Arial"/>
                <w:b/>
                <w:sz w:val="20"/>
                <w:lang w:eastAsia="en-US"/>
              </w:rPr>
            </w:pPr>
            <w:r w:rsidRPr="00EA7F71">
              <w:rPr>
                <w:rFonts w:ascii="Arial" w:hAnsi="Arial" w:cs="Arial"/>
                <w:b/>
                <w:sz w:val="20"/>
                <w:lang w:eastAsia="en-US"/>
              </w:rPr>
              <w:t>Leveransens verdi</w:t>
            </w:r>
            <w:r w:rsidR="00BC3E07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 pr</w:t>
            </w:r>
            <w:r w:rsidR="003C1465" w:rsidRPr="00EA7F71">
              <w:rPr>
                <w:rFonts w:ascii="Arial" w:hAnsi="Arial" w:cs="Arial"/>
                <w:b/>
                <w:sz w:val="20"/>
                <w:lang w:eastAsia="en-US"/>
              </w:rPr>
              <w:t>.</w:t>
            </w:r>
            <w:r w:rsidR="00BC3E07" w:rsidRPr="00EA7F71">
              <w:rPr>
                <w:rFonts w:ascii="Arial" w:hAnsi="Arial" w:cs="Arial"/>
                <w:b/>
                <w:sz w:val="20"/>
                <w:lang w:eastAsia="en-US"/>
              </w:rPr>
              <w:t xml:space="preserve"> år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047" w14:textId="77777777" w:rsidR="00EF7719" w:rsidRPr="00EA7F71" w:rsidRDefault="00EF7719" w:rsidP="005E703A">
            <w:pPr>
              <w:spacing w:before="120" w:after="120"/>
              <w:rPr>
                <w:rFonts w:ascii="Arial" w:hAnsi="Arial" w:cs="Arial"/>
                <w:color w:val="0000FF"/>
                <w:sz w:val="20"/>
                <w:lang w:eastAsia="en-US"/>
              </w:rPr>
            </w:pPr>
          </w:p>
        </w:tc>
      </w:tr>
    </w:tbl>
    <w:p w14:paraId="72A08E2E" w14:textId="77777777" w:rsidR="00EF7719" w:rsidRPr="00EA7F71" w:rsidRDefault="00EF7719" w:rsidP="002D6E6E">
      <w:pPr>
        <w:rPr>
          <w:rFonts w:ascii="Arial" w:hAnsi="Arial" w:cs="Arial"/>
          <w:sz w:val="20"/>
        </w:rPr>
      </w:pPr>
    </w:p>
    <w:sectPr w:rsidR="00EF7719" w:rsidRPr="00EA7F71" w:rsidSect="005912A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21B26" w14:textId="77777777" w:rsidR="00D4497E" w:rsidRDefault="00D4497E" w:rsidP="00C466D3">
      <w:r>
        <w:separator/>
      </w:r>
    </w:p>
  </w:endnote>
  <w:endnote w:type="continuationSeparator" w:id="0">
    <w:p w14:paraId="7EB5C33E" w14:textId="77777777" w:rsidR="00D4497E" w:rsidRDefault="00D4497E" w:rsidP="00C4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6DB9" w14:textId="77777777" w:rsidR="0007237D" w:rsidRPr="0007237D" w:rsidRDefault="0007237D" w:rsidP="0007237D">
    <w:pPr>
      <w:pStyle w:val="Bunntekst"/>
      <w:tabs>
        <w:tab w:val="clear" w:pos="9072"/>
        <w:tab w:val="right" w:pos="9923"/>
      </w:tabs>
      <w:ind w:right="-851"/>
      <w:jc w:val="right"/>
      <w:rPr>
        <w:sz w:val="16"/>
      </w:rPr>
    </w:pPr>
    <w:r w:rsidRPr="0007237D">
      <w:rPr>
        <w:sz w:val="18"/>
      </w:rPr>
      <w:t xml:space="preserve">Side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PAGE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  <w:r w:rsidRPr="0007237D">
      <w:rPr>
        <w:sz w:val="18"/>
      </w:rPr>
      <w:t xml:space="preserve"> av </w:t>
    </w:r>
    <w:r w:rsidRPr="0007237D">
      <w:rPr>
        <w:b/>
        <w:sz w:val="18"/>
      </w:rPr>
      <w:fldChar w:fldCharType="begin"/>
    </w:r>
    <w:r w:rsidRPr="0007237D">
      <w:rPr>
        <w:b/>
        <w:sz w:val="18"/>
      </w:rPr>
      <w:instrText>NUMPAGES  \* Arabic  \* MERGEFORMAT</w:instrText>
    </w:r>
    <w:r w:rsidRPr="0007237D">
      <w:rPr>
        <w:b/>
        <w:sz w:val="18"/>
      </w:rPr>
      <w:fldChar w:fldCharType="separate"/>
    </w:r>
    <w:r w:rsidR="00A05D7A">
      <w:rPr>
        <w:b/>
        <w:noProof/>
        <w:sz w:val="18"/>
      </w:rPr>
      <w:t>1</w:t>
    </w:r>
    <w:r w:rsidRPr="0007237D">
      <w:rPr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7D534" w14:textId="77777777" w:rsidR="00D4497E" w:rsidRDefault="00D4497E" w:rsidP="00C466D3">
      <w:r>
        <w:separator/>
      </w:r>
    </w:p>
  </w:footnote>
  <w:footnote w:type="continuationSeparator" w:id="0">
    <w:p w14:paraId="0CC9A047" w14:textId="77777777" w:rsidR="00D4497E" w:rsidRDefault="00D4497E" w:rsidP="00C46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67D9" w14:textId="270C9035" w:rsidR="00C466D3" w:rsidRPr="00EA7F71" w:rsidRDefault="00EA7F71">
    <w:pPr>
      <w:pStyle w:val="Topptekst"/>
      <w:rPr>
        <w:rFonts w:ascii="Arial" w:hAnsi="Arial" w:cs="Arial"/>
        <w:sz w:val="20"/>
        <w:szCs w:val="15"/>
      </w:rPr>
    </w:pPr>
    <w:r w:rsidRPr="00EA7F71">
      <w:rPr>
        <w:rFonts w:ascii="Arial" w:hAnsi="Arial" w:cs="Arial"/>
        <w:noProof/>
        <w:sz w:val="20"/>
        <w:szCs w:val="15"/>
      </w:rPr>
      <w:drawing>
        <wp:anchor distT="0" distB="0" distL="114300" distR="114300" simplePos="0" relativeHeight="251659264" behindDoc="0" locked="0" layoutInCell="1" allowOverlap="1" wp14:anchorId="0E67B174" wp14:editId="6E03D28B">
          <wp:simplePos x="0" y="0"/>
          <wp:positionH relativeFrom="margin">
            <wp:posOffset>4191000</wp:posOffset>
          </wp:positionH>
          <wp:positionV relativeFrom="margin">
            <wp:posOffset>-705062</wp:posOffset>
          </wp:positionV>
          <wp:extent cx="1695450" cy="574040"/>
          <wp:effectExtent l="0" t="0" r="0" b="0"/>
          <wp:wrapSquare wrapText="bothSides"/>
          <wp:docPr id="144696727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967279" name="Bilde 14469672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95450" cy="574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4203" w:rsidRPr="00EA7F71">
      <w:rPr>
        <w:rFonts w:ascii="Arial" w:hAnsi="Arial" w:cs="Arial"/>
        <w:sz w:val="20"/>
        <w:szCs w:val="15"/>
      </w:rPr>
      <w:t xml:space="preserve">Vedlegg </w:t>
    </w:r>
    <w:r w:rsidR="00C9379B">
      <w:rPr>
        <w:rFonts w:ascii="Arial" w:hAnsi="Arial" w:cs="Arial"/>
        <w:sz w:val="20"/>
        <w:szCs w:val="15"/>
      </w:rPr>
      <w:t>7</w:t>
    </w:r>
  </w:p>
  <w:p w14:paraId="1072CA80" w14:textId="77777777" w:rsidR="002A28F5" w:rsidRPr="00CF0EB5" w:rsidRDefault="002A28F5">
    <w:pPr>
      <w:pStyle w:val="Topptekst"/>
      <w:rPr>
        <w:color w:val="FF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6339B"/>
    <w:multiLevelType w:val="hybridMultilevel"/>
    <w:tmpl w:val="DD80F5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27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6E"/>
    <w:rsid w:val="0007237D"/>
    <w:rsid w:val="000A1955"/>
    <w:rsid w:val="000A75A1"/>
    <w:rsid w:val="000B7363"/>
    <w:rsid w:val="000C3B45"/>
    <w:rsid w:val="001304B3"/>
    <w:rsid w:val="00193339"/>
    <w:rsid w:val="001A31FF"/>
    <w:rsid w:val="001C5095"/>
    <w:rsid w:val="001D2844"/>
    <w:rsid w:val="001D51AA"/>
    <w:rsid w:val="002464B0"/>
    <w:rsid w:val="002630DE"/>
    <w:rsid w:val="0029791C"/>
    <w:rsid w:val="002A28F5"/>
    <w:rsid w:val="002A4203"/>
    <w:rsid w:val="002D6E6E"/>
    <w:rsid w:val="002E1D97"/>
    <w:rsid w:val="002E4673"/>
    <w:rsid w:val="002E7ACA"/>
    <w:rsid w:val="002F6323"/>
    <w:rsid w:val="00305012"/>
    <w:rsid w:val="00320829"/>
    <w:rsid w:val="003510F7"/>
    <w:rsid w:val="003840BA"/>
    <w:rsid w:val="003A066B"/>
    <w:rsid w:val="003C1465"/>
    <w:rsid w:val="003C76B8"/>
    <w:rsid w:val="003F112D"/>
    <w:rsid w:val="00400C12"/>
    <w:rsid w:val="00412FB5"/>
    <w:rsid w:val="00417A1A"/>
    <w:rsid w:val="0048642F"/>
    <w:rsid w:val="004A124D"/>
    <w:rsid w:val="00500572"/>
    <w:rsid w:val="00502D0F"/>
    <w:rsid w:val="00563EDC"/>
    <w:rsid w:val="005912A6"/>
    <w:rsid w:val="005D1DE5"/>
    <w:rsid w:val="005D1DE7"/>
    <w:rsid w:val="005D2663"/>
    <w:rsid w:val="005E2497"/>
    <w:rsid w:val="006117A1"/>
    <w:rsid w:val="00614942"/>
    <w:rsid w:val="00655360"/>
    <w:rsid w:val="00665101"/>
    <w:rsid w:val="00693F42"/>
    <w:rsid w:val="006D1610"/>
    <w:rsid w:val="006D7752"/>
    <w:rsid w:val="007003EA"/>
    <w:rsid w:val="007314AA"/>
    <w:rsid w:val="0074598F"/>
    <w:rsid w:val="00752205"/>
    <w:rsid w:val="00753245"/>
    <w:rsid w:val="00791A32"/>
    <w:rsid w:val="007A4032"/>
    <w:rsid w:val="00866775"/>
    <w:rsid w:val="00875B83"/>
    <w:rsid w:val="008B4CF9"/>
    <w:rsid w:val="008E04A5"/>
    <w:rsid w:val="008E7EE7"/>
    <w:rsid w:val="009241A3"/>
    <w:rsid w:val="0093077E"/>
    <w:rsid w:val="009B7391"/>
    <w:rsid w:val="009D7D57"/>
    <w:rsid w:val="00A01CFF"/>
    <w:rsid w:val="00A05D7A"/>
    <w:rsid w:val="00A21E72"/>
    <w:rsid w:val="00A34482"/>
    <w:rsid w:val="00AA5B8C"/>
    <w:rsid w:val="00B46440"/>
    <w:rsid w:val="00B60B19"/>
    <w:rsid w:val="00BC3E07"/>
    <w:rsid w:val="00C024FF"/>
    <w:rsid w:val="00C076B8"/>
    <w:rsid w:val="00C220FB"/>
    <w:rsid w:val="00C466D3"/>
    <w:rsid w:val="00C9379B"/>
    <w:rsid w:val="00CA57FC"/>
    <w:rsid w:val="00CE1AD2"/>
    <w:rsid w:val="00CF0EB5"/>
    <w:rsid w:val="00CF3664"/>
    <w:rsid w:val="00D05F5E"/>
    <w:rsid w:val="00D1373B"/>
    <w:rsid w:val="00D4059D"/>
    <w:rsid w:val="00D4497E"/>
    <w:rsid w:val="00D624CA"/>
    <w:rsid w:val="00D82F11"/>
    <w:rsid w:val="00DA0039"/>
    <w:rsid w:val="00EA7F71"/>
    <w:rsid w:val="00EF1972"/>
    <w:rsid w:val="00EF7719"/>
    <w:rsid w:val="00F45CE1"/>
    <w:rsid w:val="00FA2B46"/>
    <w:rsid w:val="00FB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E9960"/>
  <w15:docId w15:val="{5EA16773-E8F0-4334-8EDC-9FAFCE16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719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Overskrift1">
    <w:name w:val="heading 1"/>
    <w:aliases w:val="Hovedblokk"/>
    <w:basedOn w:val="Normal"/>
    <w:next w:val="Normal"/>
    <w:link w:val="Overskrift1Tegn"/>
    <w:qFormat/>
    <w:rsid w:val="001304B3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D6E6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lrutenett">
    <w:name w:val="Table Grid"/>
    <w:basedOn w:val="Vanligtabell"/>
    <w:uiPriority w:val="59"/>
    <w:rsid w:val="002D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aliases w:val="Hovedblokk Tegn"/>
    <w:basedOn w:val="Standardskriftforavsnitt"/>
    <w:link w:val="Overskrift1"/>
    <w:rsid w:val="001304B3"/>
    <w:rPr>
      <w:rFonts w:ascii="Arial" w:eastAsia="Times New Roman" w:hAnsi="Arial" w:cs="Arial"/>
      <w:kern w:val="32"/>
      <w:sz w:val="32"/>
      <w:szCs w:val="32"/>
      <w:lang w:eastAsia="nb-NO"/>
    </w:rPr>
  </w:style>
  <w:style w:type="character" w:customStyle="1" w:styleId="ContractstyleTegn">
    <w:name w:val="Contractstyle Tegn"/>
    <w:link w:val="Contractstyle"/>
    <w:locked/>
    <w:rsid w:val="001304B3"/>
  </w:style>
  <w:style w:type="paragraph" w:customStyle="1" w:styleId="Contractstyle">
    <w:name w:val="Contractstyle"/>
    <w:link w:val="ContractstyleTegn"/>
    <w:rsid w:val="001304B3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Topptekst">
    <w:name w:val="header"/>
    <w:basedOn w:val="Normal"/>
    <w:link w:val="Topp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466D3"/>
    <w:rPr>
      <w:rFonts w:ascii="Times New Roman" w:eastAsia="Times New Roman" w:hAnsi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466D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466D3"/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2F63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2F6323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F6323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63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632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ering xmlns="7e3ba89b-5334-4ba3-ae27-d8789329ac58" xsi:nil="true"/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Status xmlns="7e3ba89b-5334-4ba3-ae27-d8789329ac58" xsi:nil="true"/>
  </documentManagement>
</p:properties>
</file>

<file path=customXml/itemProps1.xml><?xml version="1.0" encoding="utf-8"?>
<ds:datastoreItem xmlns:ds="http://schemas.openxmlformats.org/officeDocument/2006/customXml" ds:itemID="{DE474730-A931-4F8B-BC2E-34BC700B0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65F01-5956-4C2F-9A4D-FA270E430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079C4D-D5F9-463D-A8CC-380E16FA83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B0FFF6-77AE-4DAC-A3C2-2E8E7053C82A}">
  <ds:schemaRefs>
    <ds:schemaRef ds:uri="http://schemas.microsoft.com/office/2006/metadata/properties"/>
    <ds:schemaRef ds:uri="http://schemas.microsoft.com/office/infopath/2007/PartnerControls"/>
    <ds:schemaRef ds:uri="7e3ba89b-5334-4ba3-ae27-d8789329ac58"/>
    <ds:schemaRef ds:uri="15d5e9f2-d915-4d7c-bfd9-3b0131a23ba9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513</Characters>
  <Application>Microsoft Office Word</Application>
  <DocSecurity>0</DocSecurity>
  <Lines>46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Trondheim Renholdsverk AS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Bjørn Pynten</dc:creator>
  <cp:lastModifiedBy>Janne Merethe Slåli</cp:lastModifiedBy>
  <cp:revision>6</cp:revision>
  <cp:lastPrinted>2017-06-21T07:09:00Z</cp:lastPrinted>
  <dcterms:created xsi:type="dcterms:W3CDTF">2026-05-28T11:42:00Z</dcterms:created>
  <dcterms:modified xsi:type="dcterms:W3CDTF">2026-06-08T09:25:00Z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0x010100E8EA0E80372786438DB189C26607C4C1</vt:lpwstr>
  </property>
  <property fmtid="{D5CDD505-2E9C-101B-9397-08002B2CF9AE}" pid="3" name="MediaServiceImageTags">
    <vt:lpwstr/>
  </property>
  <property fmtid="{D5CDD505-2E9C-101B-9397-08002B2CF9AE}" pid="4" name="Order">
    <vt:r8>18382300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